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5" w:type="dxa"/>
        <w:jc w:val="center"/>
        <w:tblLook w:val="01E0" w:firstRow="1" w:lastRow="1" w:firstColumn="1" w:lastColumn="1" w:noHBand="0" w:noVBand="0"/>
      </w:tblPr>
      <w:tblGrid>
        <w:gridCol w:w="10420"/>
      </w:tblGrid>
      <w:tr w:rsidR="00650130" w:rsidRPr="006119A9" w14:paraId="2DBB45A0" w14:textId="77777777" w:rsidTr="003047BC">
        <w:trPr>
          <w:trHeight w:val="6543"/>
          <w:jc w:val="center"/>
        </w:trPr>
        <w:tc>
          <w:tcPr>
            <w:tcW w:w="9865" w:type="dxa"/>
          </w:tcPr>
          <w:p w14:paraId="6D99ECB1" w14:textId="77777777" w:rsidR="00650130" w:rsidRPr="006119A9" w:rsidRDefault="005B3EFF" w:rsidP="005B3EF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32"/>
                <w:szCs w:val="40"/>
              </w:rPr>
            </w:pPr>
            <w:bookmarkStart w:id="0" w:name="_Hlk524306725"/>
            <w:bookmarkStart w:id="1" w:name="_Hlk524306780"/>
            <w:bookmarkStart w:id="2" w:name="_GoBack"/>
            <w:bookmarkEnd w:id="2"/>
            <w:r w:rsidRPr="006119A9">
              <w:rPr>
                <w:rFonts w:ascii="Arial" w:hAnsi="Arial" w:cs="Arial"/>
                <w:b/>
                <w:smallCaps/>
                <w:sz w:val="32"/>
                <w:szCs w:val="40"/>
              </w:rPr>
              <w:t>DESPACHO</w:t>
            </w:r>
          </w:p>
          <w:p w14:paraId="451A2654" w14:textId="77777777" w:rsidR="00650130" w:rsidRPr="002F077C" w:rsidRDefault="00D20827" w:rsidP="002648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t>N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 xml:space="preserve">a sequência de </w:t>
            </w:r>
            <w:r w:rsidR="00F271ED" w:rsidRPr="002F077C">
              <w:rPr>
                <w:rFonts w:ascii="Arial" w:hAnsi="Arial" w:cs="Arial"/>
                <w:b/>
                <w:sz w:val="22"/>
                <w:szCs w:val="28"/>
                <w:u w:val="single"/>
              </w:rPr>
              <w:t>Participação disciplinar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 xml:space="preserve"> de _</w:t>
            </w:r>
            <w:r w:rsidR="003126F4">
              <w:rPr>
                <w:rFonts w:ascii="Arial" w:hAnsi="Arial" w:cs="Arial"/>
                <w:sz w:val="22"/>
                <w:szCs w:val="28"/>
              </w:rPr>
              <w:t>__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>_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/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 xml:space="preserve"> _</w:t>
            </w:r>
            <w:r w:rsidR="003126F4">
              <w:rPr>
                <w:rFonts w:ascii="Arial" w:hAnsi="Arial" w:cs="Arial"/>
                <w:sz w:val="22"/>
                <w:szCs w:val="28"/>
              </w:rPr>
              <w:t>_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>__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/ _________ e a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o abrigo da </w:t>
            </w:r>
            <w:r w:rsidR="007B0A14" w:rsidRPr="002F077C">
              <w:rPr>
                <w:rFonts w:ascii="Arial" w:hAnsi="Arial" w:cs="Arial"/>
                <w:sz w:val="22"/>
                <w:szCs w:val="28"/>
              </w:rPr>
              <w:t xml:space="preserve">Lei n.º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51/2012 de 5 de s</w:t>
            </w:r>
            <w:r w:rsidR="007B0A14" w:rsidRPr="002F077C">
              <w:rPr>
                <w:rFonts w:ascii="Arial" w:hAnsi="Arial" w:cs="Arial"/>
                <w:sz w:val="22"/>
                <w:szCs w:val="28"/>
              </w:rPr>
              <w:t>etembro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, Estatuto do Aluno e Ética Escolar (EA)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650130" w:rsidRPr="00912AB3">
              <w:rPr>
                <w:rFonts w:ascii="Arial" w:hAnsi="Arial" w:cs="Arial"/>
                <w:color w:val="000000"/>
                <w:sz w:val="22"/>
                <w:szCs w:val="28"/>
              </w:rPr>
              <w:t>e do Regulamento Interno desta escola,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 acautelados todos os princípios que enquadram este tipo de procedimento e atendendo a que se verificou, por parte do aluno, a violação do</w:t>
            </w:r>
            <w:r w:rsidR="00F114C2">
              <w:rPr>
                <w:rFonts w:ascii="Arial" w:hAnsi="Arial" w:cs="Arial"/>
                <w:sz w:val="22"/>
                <w:szCs w:val="28"/>
              </w:rPr>
              <w:t>/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s deveres:</w:t>
            </w:r>
          </w:p>
          <w:p w14:paraId="173D513D" w14:textId="77777777" w:rsidR="00F271ED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3"/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Seguir as orientações dos professores relativas ao seu processo de ensino (Artº 10, alínea c) do EA);</w:t>
            </w:r>
          </w:p>
          <w:p w14:paraId="26625A24" w14:textId="77777777" w:rsidR="005D3F99" w:rsidRPr="002F077C" w:rsidRDefault="00F271ED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27661" w:rsidRPr="002F077C">
              <w:rPr>
                <w:rFonts w:ascii="Arial" w:hAnsi="Arial" w:cs="Arial"/>
                <w:sz w:val="22"/>
                <w:szCs w:val="28"/>
              </w:rPr>
              <w:t>Tratar com respeito e corre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çã</w:t>
            </w:r>
            <w:r w:rsidR="007B669A" w:rsidRPr="002F077C">
              <w:rPr>
                <w:rFonts w:ascii="Arial" w:hAnsi="Arial" w:cs="Arial"/>
                <w:sz w:val="22"/>
                <w:szCs w:val="28"/>
              </w:rPr>
              <w:t>o qualquer membro da comunidade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educativa (Artº 10, alínea d) do EA)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;</w:t>
            </w:r>
            <w:r w:rsidR="007B669A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  <w:p w14:paraId="2628EDC6" w14:textId="77777777" w:rsidR="005D3F99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4"/>
            <w:r w:rsidR="007B0A14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Respeitar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 xml:space="preserve">a autoridade e </w:t>
            </w:r>
            <w:r w:rsidRPr="002F077C">
              <w:rPr>
                <w:rFonts w:ascii="Arial" w:hAnsi="Arial" w:cs="Arial"/>
                <w:sz w:val="22"/>
                <w:szCs w:val="28"/>
              </w:rPr>
              <w:t>as instruções dos professores e do pessoal não docente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 xml:space="preserve"> (Artº 10, alínea f) do EA);</w:t>
            </w:r>
          </w:p>
          <w:p w14:paraId="0B367E7A" w14:textId="77777777" w:rsidR="005D3F99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5"/>
            <w:r w:rsidR="007B0A14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Zelar pela preservação, conservação e asseio das instalações, material did</w:t>
            </w:r>
            <w:r w:rsidR="00D20827" w:rsidRPr="002F077C">
              <w:rPr>
                <w:rFonts w:ascii="Arial" w:hAnsi="Arial" w:cs="Arial"/>
                <w:sz w:val="22"/>
                <w:szCs w:val="28"/>
              </w:rPr>
              <w:t>á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tico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…, </w:t>
            </w:r>
            <w:r w:rsidR="00D20827" w:rsidRPr="002F077C">
              <w:rPr>
                <w:rFonts w:ascii="Arial" w:hAnsi="Arial" w:cs="Arial"/>
                <w:sz w:val="22"/>
                <w:szCs w:val="28"/>
              </w:rPr>
              <w:t>(Artº 10, alínea k) do EA);</w:t>
            </w:r>
          </w:p>
          <w:p w14:paraId="449ED4FA" w14:textId="77777777" w:rsidR="00D20827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6"/>
            <w:r w:rsidR="00D20827" w:rsidRPr="002F077C">
              <w:rPr>
                <w:rFonts w:ascii="Arial" w:hAnsi="Arial" w:cs="Arial"/>
                <w:sz w:val="22"/>
                <w:szCs w:val="28"/>
              </w:rPr>
              <w:t xml:space="preserve"> Respeitar a integridade física e psicológica de todos os membros da comunidade educativa (Artº 10, alínea i) do EA);</w:t>
            </w:r>
          </w:p>
          <w:p w14:paraId="1C5D5FAD" w14:textId="77777777" w:rsidR="00D20827" w:rsidRPr="002F077C" w:rsidRDefault="00D20827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CD7A1E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Contribuir para a harmonia da convivência escolar e para a plena integração na escola de todos os alunos (Artº 10, alínea g) do EA); </w:t>
            </w:r>
          </w:p>
          <w:p w14:paraId="452C360E" w14:textId="77777777" w:rsidR="00E87E68" w:rsidRPr="002F077C" w:rsidRDefault="00D20827" w:rsidP="005B3EFF">
            <w:pPr>
              <w:tabs>
                <w:tab w:val="right" w:leader="underscore" w:pos="10151"/>
              </w:tabs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ab/>
            </w:r>
            <w:r w:rsidR="00264884">
              <w:rPr>
                <w:rFonts w:ascii="Arial" w:hAnsi="Arial" w:cs="Arial"/>
                <w:sz w:val="22"/>
                <w:szCs w:val="28"/>
              </w:rPr>
              <w:tab/>
            </w:r>
          </w:p>
          <w:p w14:paraId="4C22987E" w14:textId="77777777" w:rsidR="005D3F99" w:rsidRPr="002F077C" w:rsidRDefault="005D3F99" w:rsidP="002F077C">
            <w:pPr>
              <w:tabs>
                <w:tab w:val="right" w:leader="underscore" w:pos="9356"/>
                <w:tab w:val="right" w:leader="underscore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14:paraId="6640F8B5" w14:textId="77777777" w:rsidR="002F077C" w:rsidRPr="002F077C" w:rsidRDefault="00650130" w:rsidP="005B3EFF">
            <w:pPr>
              <w:tabs>
                <w:tab w:val="right" w:leader="underscore" w:pos="101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CD6AB3">
              <w:rPr>
                <w:rFonts w:ascii="Arial" w:hAnsi="Arial" w:cs="Arial"/>
                <w:color w:val="000000"/>
                <w:sz w:val="22"/>
                <w:szCs w:val="28"/>
              </w:rPr>
              <w:t xml:space="preserve">Aplique-se a alínea c) do </w:t>
            </w:r>
            <w:r w:rsidR="00D20827" w:rsidRPr="00CD6AB3">
              <w:rPr>
                <w:rFonts w:ascii="Arial" w:hAnsi="Arial" w:cs="Arial"/>
                <w:color w:val="000000"/>
                <w:sz w:val="22"/>
                <w:szCs w:val="28"/>
              </w:rPr>
              <w:t xml:space="preserve">ponto 2 </w:t>
            </w:r>
            <w:r w:rsidRPr="00CD6AB3">
              <w:rPr>
                <w:rFonts w:ascii="Arial" w:hAnsi="Arial" w:cs="Arial"/>
                <w:color w:val="000000"/>
                <w:sz w:val="22"/>
                <w:szCs w:val="28"/>
              </w:rPr>
              <w:t>Art.º 26 da Lei supramencionada,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que se deve concretizar, por parte do</w:t>
            </w:r>
            <w:r w:rsidR="00F114C2">
              <w:rPr>
                <w:rFonts w:ascii="Arial" w:hAnsi="Arial" w:cs="Arial"/>
                <w:sz w:val="22"/>
                <w:szCs w:val="28"/>
              </w:rPr>
              <w:t>/</w:t>
            </w:r>
            <w:r w:rsidRPr="002F077C">
              <w:rPr>
                <w:rFonts w:ascii="Arial" w:hAnsi="Arial" w:cs="Arial"/>
                <w:sz w:val="22"/>
                <w:szCs w:val="28"/>
              </w:rPr>
              <w:t>a aluno</w:t>
            </w:r>
            <w:r w:rsidR="00F114C2">
              <w:rPr>
                <w:rFonts w:ascii="Arial" w:hAnsi="Arial" w:cs="Arial"/>
                <w:sz w:val="22"/>
                <w:szCs w:val="28"/>
              </w:rPr>
              <w:t>/</w:t>
            </w:r>
            <w:r w:rsidRPr="002F077C">
              <w:rPr>
                <w:rFonts w:ascii="Arial" w:hAnsi="Arial" w:cs="Arial"/>
                <w:sz w:val="22"/>
                <w:szCs w:val="28"/>
              </w:rPr>
              <w:t>a</w:t>
            </w:r>
            <w:r w:rsidR="00E87E68" w:rsidRPr="002F077C">
              <w:rPr>
                <w:rFonts w:ascii="Arial" w:hAnsi="Arial" w:cs="Arial"/>
                <w:sz w:val="22"/>
                <w:szCs w:val="28"/>
              </w:rPr>
              <w:t>:</w:t>
            </w:r>
            <w:r w:rsidR="002F077C" w:rsidRPr="002F077C">
              <w:rPr>
                <w:rFonts w:ascii="Arial" w:hAnsi="Arial" w:cs="Arial"/>
                <w:sz w:val="22"/>
                <w:szCs w:val="28"/>
              </w:rPr>
              <w:tab/>
            </w:r>
            <w:r w:rsidRPr="002F077C">
              <w:rPr>
                <w:rFonts w:ascii="Arial" w:hAnsi="Arial" w:cs="Arial"/>
                <w:sz w:val="22"/>
                <w:szCs w:val="28"/>
              </w:rPr>
              <w:t>,</w:t>
            </w:r>
          </w:p>
          <w:p w14:paraId="659216E9" w14:textId="77777777" w:rsidR="00D20827" w:rsidRDefault="005B3EFF" w:rsidP="00264884">
            <w:pPr>
              <w:tabs>
                <w:tab w:val="left" w:leader="underscore" w:pos="3969"/>
                <w:tab w:val="left" w:pos="4245"/>
                <w:tab w:val="right" w:leader="underscore" w:pos="9356"/>
                <w:tab w:val="right" w:leader="underscore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N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.º ___</w:t>
            </w:r>
            <w:r>
              <w:rPr>
                <w:rFonts w:ascii="Arial" w:hAnsi="Arial" w:cs="Arial"/>
                <w:sz w:val="22"/>
                <w:szCs w:val="28"/>
              </w:rPr>
              <w:t>_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_</w:t>
            </w:r>
            <w:r w:rsidR="00E87E68" w:rsidRPr="002F077C">
              <w:rPr>
                <w:rFonts w:ascii="Arial" w:hAnsi="Arial" w:cs="Arial"/>
                <w:sz w:val="22"/>
                <w:szCs w:val="28"/>
              </w:rPr>
              <w:t>_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, </w:t>
            </w:r>
            <w:r>
              <w:rPr>
                <w:rFonts w:ascii="Arial" w:hAnsi="Arial" w:cs="Arial"/>
                <w:sz w:val="22"/>
                <w:szCs w:val="28"/>
              </w:rPr>
              <w:t>Ano/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T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>urma __</w:t>
            </w:r>
            <w:r w:rsidR="00E87E68" w:rsidRPr="002F077C">
              <w:rPr>
                <w:rFonts w:ascii="Arial" w:hAnsi="Arial" w:cs="Arial"/>
                <w:sz w:val="22"/>
                <w:szCs w:val="28"/>
              </w:rPr>
              <w:t>_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>_</w:t>
            </w:r>
            <w:r w:rsidR="009303E2">
              <w:rPr>
                <w:rFonts w:ascii="Arial" w:hAnsi="Arial" w:cs="Arial"/>
                <w:sz w:val="22"/>
                <w:szCs w:val="28"/>
              </w:rPr>
              <w:t>_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 xml:space="preserve">___, na realização das </w:t>
            </w:r>
            <w:r w:rsidR="00327661" w:rsidRPr="002F077C">
              <w:rPr>
                <w:rFonts w:ascii="Arial" w:hAnsi="Arial" w:cs="Arial"/>
                <w:sz w:val="22"/>
                <w:szCs w:val="28"/>
              </w:rPr>
              <w:t>a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tividades</w:t>
            </w:r>
            <w:r w:rsidR="00FA1E9B" w:rsidRPr="002F077C">
              <w:rPr>
                <w:rFonts w:ascii="Arial" w:hAnsi="Arial" w:cs="Arial"/>
                <w:sz w:val="22"/>
                <w:szCs w:val="28"/>
              </w:rPr>
              <w:t xml:space="preserve"> que se seguem, por um 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período de _</w:t>
            </w:r>
            <w:r>
              <w:rPr>
                <w:rFonts w:ascii="Arial" w:hAnsi="Arial" w:cs="Arial"/>
                <w:sz w:val="22"/>
                <w:szCs w:val="28"/>
              </w:rPr>
              <w:t>_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__ (_</w:t>
            </w:r>
            <w:r>
              <w:rPr>
                <w:rFonts w:ascii="Arial" w:hAnsi="Arial" w:cs="Arial"/>
                <w:sz w:val="22"/>
                <w:szCs w:val="28"/>
              </w:rPr>
              <w:t>_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________)</w:t>
            </w:r>
            <w:r w:rsidR="00F114C2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2F077C" w:rsidRPr="002F077C">
              <w:rPr>
                <w:rFonts w:ascii="Arial" w:hAnsi="Arial" w:cs="Arial"/>
                <w:sz w:val="22"/>
                <w:szCs w:val="28"/>
              </w:rPr>
              <w:t>t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>empos</w:t>
            </w:r>
            <w:r w:rsidR="00D20827" w:rsidRPr="002F077C">
              <w:rPr>
                <w:rFonts w:ascii="Arial" w:hAnsi="Arial" w:cs="Arial"/>
                <w:sz w:val="22"/>
                <w:szCs w:val="28"/>
              </w:rPr>
              <w:t>/dias.</w:t>
            </w:r>
          </w:p>
          <w:p w14:paraId="3085DCB6" w14:textId="77777777" w:rsidR="00955707" w:rsidRPr="00955707" w:rsidRDefault="00955707" w:rsidP="00264884">
            <w:pPr>
              <w:tabs>
                <w:tab w:val="left" w:leader="underscore" w:pos="3969"/>
                <w:tab w:val="left" w:pos="4245"/>
                <w:tab w:val="right" w:leader="underscore" w:pos="9356"/>
                <w:tab w:val="right" w:leader="underscore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0"/>
                <w:szCs w:val="28"/>
              </w:rPr>
            </w:pPr>
          </w:p>
          <w:p w14:paraId="1A70F375" w14:textId="77777777" w:rsidR="000A6943" w:rsidRPr="002F077C" w:rsidRDefault="00962DD2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0A6943" w:rsidRPr="002F077C">
              <w:rPr>
                <w:rFonts w:ascii="Arial" w:hAnsi="Arial" w:cs="Arial"/>
                <w:sz w:val="22"/>
                <w:szCs w:val="28"/>
              </w:rPr>
              <w:t xml:space="preserve"> Advertência</w:t>
            </w:r>
            <w:r w:rsidR="00F114C2">
              <w:rPr>
                <w:rFonts w:ascii="Arial" w:hAnsi="Arial" w:cs="Arial"/>
                <w:sz w:val="22"/>
                <w:szCs w:val="28"/>
              </w:rPr>
              <w:t>.</w:t>
            </w:r>
          </w:p>
          <w:p w14:paraId="7A3891F6" w14:textId="77777777" w:rsidR="00600E13" w:rsidRPr="002F077C" w:rsidRDefault="000A6943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93508E" w:rsidRPr="002F077C">
              <w:rPr>
                <w:rFonts w:ascii="Arial" w:hAnsi="Arial" w:cs="Arial"/>
                <w:sz w:val="22"/>
                <w:szCs w:val="28"/>
              </w:rPr>
              <w:t>Advertência</w:t>
            </w:r>
            <w:r w:rsidR="0093508E">
              <w:rPr>
                <w:rFonts w:ascii="Arial" w:hAnsi="Arial" w:cs="Arial"/>
                <w:sz w:val="22"/>
                <w:szCs w:val="28"/>
              </w:rPr>
              <w:t xml:space="preserve"> e repreensão pela Direção</w:t>
            </w:r>
            <w:r w:rsidR="00F114C2">
              <w:rPr>
                <w:rFonts w:ascii="Arial" w:hAnsi="Arial" w:cs="Arial"/>
                <w:sz w:val="22"/>
                <w:szCs w:val="28"/>
              </w:rPr>
              <w:t>.</w:t>
            </w:r>
          </w:p>
          <w:p w14:paraId="67448EFD" w14:textId="77777777" w:rsidR="008350B6" w:rsidRPr="002F077C" w:rsidRDefault="00962DD2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>Apoio</w:t>
            </w:r>
            <w:r w:rsidR="0093508E" w:rsidRPr="002F077C">
              <w:rPr>
                <w:rFonts w:ascii="Arial" w:hAnsi="Arial" w:cs="Arial"/>
                <w:sz w:val="22"/>
                <w:szCs w:val="28"/>
              </w:rPr>
              <w:t xml:space="preserve"> ao serviço de manutenção da escola </w:t>
            </w:r>
            <w:r w:rsidR="0093508E">
              <w:rPr>
                <w:rFonts w:ascii="Arial" w:hAnsi="Arial" w:cs="Arial"/>
                <w:sz w:val="22"/>
                <w:szCs w:val="28"/>
              </w:rPr>
              <w:t xml:space="preserve">(apoio 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>ao trabalho de manutenção de salas de aula</w:t>
            </w:r>
            <w:r w:rsidR="0093508E">
              <w:rPr>
                <w:rFonts w:ascii="Arial" w:hAnsi="Arial" w:cs="Arial"/>
                <w:sz w:val="22"/>
                <w:szCs w:val="28"/>
              </w:rPr>
              <w:t>)</w:t>
            </w:r>
            <w:r w:rsidR="00F114C2">
              <w:rPr>
                <w:rFonts w:ascii="Arial" w:hAnsi="Arial" w:cs="Arial"/>
                <w:sz w:val="22"/>
                <w:szCs w:val="28"/>
              </w:rPr>
              <w:t>.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  <w:p w14:paraId="4C2E6D3B" w14:textId="77777777" w:rsidR="005D3F99" w:rsidRDefault="00962DD2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 xml:space="preserve"> Apoio ao serviço</w:t>
            </w:r>
            <w:r w:rsidR="0093508E" w:rsidRPr="002F077C">
              <w:rPr>
                <w:rFonts w:ascii="Arial" w:hAnsi="Arial" w:cs="Arial"/>
                <w:sz w:val="22"/>
                <w:szCs w:val="28"/>
              </w:rPr>
              <w:t xml:space="preserve"> de manutenção da escola </w:t>
            </w:r>
            <w:r w:rsidR="0093508E">
              <w:rPr>
                <w:rFonts w:ascii="Arial" w:hAnsi="Arial" w:cs="Arial"/>
                <w:sz w:val="22"/>
                <w:szCs w:val="28"/>
              </w:rPr>
              <w:t xml:space="preserve">(apoio </w:t>
            </w:r>
            <w:r w:rsidR="0093508E" w:rsidRPr="002F077C">
              <w:rPr>
                <w:rFonts w:ascii="Arial" w:hAnsi="Arial" w:cs="Arial"/>
                <w:sz w:val="22"/>
                <w:szCs w:val="28"/>
              </w:rPr>
              <w:t xml:space="preserve">ao trabalho 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>de manutenção de jardins</w:t>
            </w:r>
            <w:r w:rsidR="0093508E">
              <w:rPr>
                <w:rFonts w:ascii="Arial" w:hAnsi="Arial" w:cs="Arial"/>
                <w:sz w:val="22"/>
                <w:szCs w:val="28"/>
              </w:rPr>
              <w:t>)</w:t>
            </w:r>
            <w:r w:rsidR="00F114C2">
              <w:rPr>
                <w:rFonts w:ascii="Arial" w:hAnsi="Arial" w:cs="Arial"/>
                <w:sz w:val="22"/>
                <w:szCs w:val="28"/>
              </w:rPr>
              <w:t>.</w:t>
            </w:r>
          </w:p>
          <w:p w14:paraId="2C214ACC" w14:textId="77777777" w:rsidR="00692C51" w:rsidRDefault="00692C51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692C51">
              <w:rPr>
                <w:rFonts w:ascii="Arial" w:hAnsi="Arial" w:cs="Arial"/>
                <w:sz w:val="22"/>
                <w:szCs w:val="28"/>
              </w:rPr>
            </w:r>
            <w:r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93508E">
              <w:rPr>
                <w:rFonts w:ascii="Arial" w:hAnsi="Arial" w:cs="Arial"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8"/>
              </w:rPr>
              <w:t>Condicionamento no acesso a certos espaços escolares ou na utilização de certos materiais e equipamentos</w:t>
            </w:r>
            <w:r w:rsidR="00F114C2">
              <w:rPr>
                <w:rFonts w:ascii="Arial" w:hAnsi="Arial" w:cs="Arial"/>
                <w:sz w:val="22"/>
                <w:szCs w:val="28"/>
              </w:rPr>
              <w:t>.</w:t>
            </w:r>
          </w:p>
          <w:p w14:paraId="143F5033" w14:textId="77777777" w:rsidR="00692C51" w:rsidRPr="002F077C" w:rsidRDefault="00692C51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692C51">
              <w:rPr>
                <w:rFonts w:ascii="Arial" w:hAnsi="Arial" w:cs="Arial"/>
                <w:sz w:val="22"/>
                <w:szCs w:val="28"/>
              </w:rPr>
            </w:r>
            <w:r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sz w:val="22"/>
                <w:szCs w:val="28"/>
              </w:rPr>
              <w:t xml:space="preserve"> Interdi</w:t>
            </w:r>
            <w:r w:rsidR="00E022E2">
              <w:rPr>
                <w:rFonts w:ascii="Arial" w:hAnsi="Arial" w:cs="Arial"/>
                <w:sz w:val="22"/>
                <w:szCs w:val="28"/>
              </w:rPr>
              <w:t>çã</w:t>
            </w:r>
            <w:r>
              <w:rPr>
                <w:rFonts w:ascii="Arial" w:hAnsi="Arial" w:cs="Arial"/>
                <w:sz w:val="22"/>
                <w:szCs w:val="28"/>
              </w:rPr>
              <w:t>o de participar em atividades extracurriculares ou visitas de estudo.</w:t>
            </w:r>
          </w:p>
          <w:p w14:paraId="5BF47111" w14:textId="77777777" w:rsidR="005D3F99" w:rsidRPr="002F077C" w:rsidRDefault="005D3F99" w:rsidP="00692C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2F077C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27661" w:rsidRPr="002F077C">
              <w:rPr>
                <w:rFonts w:ascii="Arial" w:hAnsi="Arial" w:cs="Arial"/>
                <w:sz w:val="22"/>
                <w:szCs w:val="28"/>
              </w:rPr>
              <w:t>Prolongamento das a</w:t>
            </w:r>
            <w:r w:rsidRPr="002F077C">
              <w:rPr>
                <w:rFonts w:ascii="Arial" w:hAnsi="Arial" w:cs="Arial"/>
                <w:sz w:val="22"/>
                <w:szCs w:val="28"/>
              </w:rPr>
              <w:t>tividades de estudo individual.</w:t>
            </w:r>
          </w:p>
          <w:p w14:paraId="4BA29063" w14:textId="77777777" w:rsidR="005D3F99" w:rsidRPr="00692C51" w:rsidRDefault="00327661" w:rsidP="002F077C">
            <w:pPr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2F077C">
              <w:rPr>
                <w:rFonts w:ascii="Arial" w:hAnsi="Arial" w:cs="Arial"/>
                <w:b/>
                <w:sz w:val="22"/>
                <w:u w:val="single"/>
              </w:rPr>
              <w:t>Ao</w:t>
            </w:r>
            <w:r w:rsidR="00F114C2">
              <w:rPr>
                <w:rFonts w:ascii="Arial" w:hAnsi="Arial" w:cs="Arial"/>
                <w:b/>
                <w:sz w:val="22"/>
                <w:u w:val="single"/>
              </w:rPr>
              <w:t>/À</w:t>
            </w:r>
            <w:r w:rsidRPr="002F077C">
              <w:rPr>
                <w:rFonts w:ascii="Arial" w:hAnsi="Arial" w:cs="Arial"/>
                <w:b/>
                <w:sz w:val="22"/>
                <w:u w:val="single"/>
              </w:rPr>
              <w:t xml:space="preserve"> Dire</w:t>
            </w:r>
            <w:r w:rsidR="006119A9" w:rsidRPr="002F077C">
              <w:rPr>
                <w:rFonts w:ascii="Arial" w:hAnsi="Arial" w:cs="Arial"/>
                <w:b/>
                <w:sz w:val="22"/>
                <w:u w:val="single"/>
              </w:rPr>
              <w:t>tor</w:t>
            </w:r>
            <w:r w:rsidR="00F114C2">
              <w:rPr>
                <w:rFonts w:ascii="Arial" w:hAnsi="Arial" w:cs="Arial"/>
                <w:b/>
                <w:sz w:val="22"/>
                <w:u w:val="single"/>
              </w:rPr>
              <w:t>/</w:t>
            </w:r>
            <w:r w:rsidR="006119A9" w:rsidRPr="002F077C">
              <w:rPr>
                <w:rFonts w:ascii="Arial" w:hAnsi="Arial" w:cs="Arial"/>
                <w:b/>
                <w:sz w:val="22"/>
                <w:u w:val="single"/>
              </w:rPr>
              <w:t>a de Turma para:</w:t>
            </w:r>
          </w:p>
          <w:p w14:paraId="3689FF6E" w14:textId="77777777" w:rsidR="00687358" w:rsidRPr="002F077C" w:rsidRDefault="00327661" w:rsidP="002F077C">
            <w:pPr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t>Calendarizar as a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tividades de integração a cumprir pelo</w:t>
            </w:r>
            <w:r w:rsidR="009303E2">
              <w:rPr>
                <w:rFonts w:ascii="Arial" w:hAnsi="Arial" w:cs="Arial"/>
                <w:sz w:val="22"/>
                <w:szCs w:val="28"/>
              </w:rPr>
              <w:t>/a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 aluno</w:t>
            </w:r>
            <w:r w:rsidR="00F114C2">
              <w:rPr>
                <w:rFonts w:ascii="Arial" w:hAnsi="Arial" w:cs="Arial"/>
                <w:sz w:val="22"/>
                <w:szCs w:val="28"/>
              </w:rPr>
              <w:t>/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a e registar essa informação no presente despacho:</w:t>
            </w:r>
          </w:p>
          <w:tbl>
            <w:tblPr>
              <w:tblW w:w="10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30"/>
              <w:gridCol w:w="3829"/>
              <w:gridCol w:w="2718"/>
            </w:tblGrid>
            <w:tr w:rsidR="00264884" w:rsidRPr="002F077C" w14:paraId="20545F8A" w14:textId="77777777" w:rsidTr="008A52F4">
              <w:trPr>
                <w:trHeight w:val="1369"/>
                <w:jc w:val="center"/>
              </w:trPr>
              <w:tc>
                <w:tcPr>
                  <w:tcW w:w="4139" w:type="dxa"/>
                  <w:vAlign w:val="center"/>
                </w:tcPr>
                <w:p w14:paraId="6718F427" w14:textId="77777777" w:rsidR="00672721" w:rsidRPr="003047BC" w:rsidRDefault="00264884" w:rsidP="003047BC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/ _____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das ___ :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14:paraId="435B6A2A" w14:textId="77777777" w:rsidR="00672721" w:rsidRPr="003047BC" w:rsidRDefault="00264884" w:rsidP="003047BC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Dia: ___/ ___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 das ___ :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14:paraId="2504999D" w14:textId="77777777" w:rsidR="00672721" w:rsidRPr="003047BC" w:rsidRDefault="00264884" w:rsidP="003047BC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Dia: ___/ ___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 das ___ :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139" w:type="dxa"/>
                  <w:vAlign w:val="center"/>
                </w:tcPr>
                <w:p w14:paraId="3C85D308" w14:textId="77777777" w:rsidR="00672721" w:rsidRPr="003047BC" w:rsidRDefault="00264884" w:rsidP="003047BC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</w:t>
                  </w:r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____ das ___ :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14:paraId="74FDC02E" w14:textId="77777777" w:rsidR="00672721" w:rsidRPr="003047BC" w:rsidRDefault="00264884" w:rsidP="003047BC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_____ das ___ : ___ às 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14:paraId="45C2A297" w14:textId="77777777" w:rsidR="00672721" w:rsidRPr="003047BC" w:rsidRDefault="00264884" w:rsidP="003047BC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</w:t>
                  </w:r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 das ___ :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099" w:type="dxa"/>
                </w:tcPr>
                <w:p w14:paraId="56E45AB0" w14:textId="77777777" w:rsidR="00672721" w:rsidRPr="003047BC" w:rsidRDefault="009303E2" w:rsidP="009303E2">
                  <w:pPr>
                    <w:spacing w:line="276" w:lineRule="auto"/>
                    <w:ind w:left="-23" w:right="-284"/>
                    <w:jc w:val="center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>
                    <w:rPr>
                      <w:rFonts w:ascii="Agency FB" w:hAnsi="Agency FB" w:cs="Arial"/>
                      <w:sz w:val="23"/>
                      <w:szCs w:val="23"/>
                    </w:rPr>
                    <w:t>Assinatur</w:t>
                  </w:r>
                  <w:r w:rsidR="00327661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a </w:t>
                  </w:r>
                  <w:r>
                    <w:rPr>
                      <w:rFonts w:ascii="Agency FB" w:hAnsi="Agency FB" w:cs="Arial"/>
                      <w:sz w:val="23"/>
                      <w:szCs w:val="23"/>
                    </w:rPr>
                    <w:t xml:space="preserve">(legível) </w:t>
                  </w:r>
                  <w:r w:rsidR="00F114C2">
                    <w:rPr>
                      <w:rFonts w:ascii="Agency FB" w:hAnsi="Agency FB" w:cs="Arial"/>
                      <w:sz w:val="23"/>
                      <w:szCs w:val="23"/>
                    </w:rPr>
                    <w:t xml:space="preserve">do/a </w:t>
                  </w:r>
                  <w:r w:rsidR="00327661" w:rsidRPr="003047BC">
                    <w:rPr>
                      <w:rFonts w:ascii="Agency FB" w:hAnsi="Agency FB" w:cs="Arial"/>
                      <w:sz w:val="23"/>
                      <w:szCs w:val="23"/>
                    </w:rPr>
                    <w:t>Dire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tor</w:t>
                  </w:r>
                  <w:r w:rsidR="00F114C2">
                    <w:rPr>
                      <w:rFonts w:ascii="Agency FB" w:hAnsi="Agency FB" w:cs="Arial"/>
                      <w:sz w:val="23"/>
                      <w:szCs w:val="23"/>
                    </w:rPr>
                    <w:t>/a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Turma</w:t>
                  </w:r>
                </w:p>
                <w:p w14:paraId="1177F7FE" w14:textId="77777777" w:rsidR="00CD6499" w:rsidRPr="00CD6499" w:rsidRDefault="00CD6499" w:rsidP="00CD6499">
                  <w:pPr>
                    <w:tabs>
                      <w:tab w:val="right" w:leader="underscore" w:pos="1134"/>
                    </w:tabs>
                    <w:spacing w:line="276" w:lineRule="auto"/>
                    <w:ind w:right="-108"/>
                    <w:jc w:val="both"/>
                    <w:rPr>
                      <w:rFonts w:ascii="Agency FB" w:hAnsi="Agency FB" w:cs="Arial"/>
                      <w:sz w:val="20"/>
                      <w:szCs w:val="16"/>
                    </w:rPr>
                  </w:pPr>
                </w:p>
                <w:p w14:paraId="42718DE3" w14:textId="77777777" w:rsidR="00CD6499" w:rsidRDefault="009303E2" w:rsidP="00263B23">
                  <w:pPr>
                    <w:tabs>
                      <w:tab w:val="right" w:leader="underscore" w:pos="1134"/>
                    </w:tabs>
                    <w:spacing w:line="276" w:lineRule="auto"/>
                    <w:ind w:right="-108"/>
                    <w:jc w:val="center"/>
                    <w:rPr>
                      <w:rFonts w:ascii="Agency FB" w:hAnsi="Agency FB" w:cs="Arial"/>
                      <w:sz w:val="8"/>
                      <w:szCs w:val="16"/>
                    </w:rPr>
                  </w:pPr>
                  <w:r>
                    <w:rPr>
                      <w:rFonts w:ascii="Agency FB" w:hAnsi="Agency FB" w:cs="Arial"/>
                      <w:sz w:val="18"/>
                      <w:szCs w:val="16"/>
                    </w:rPr>
                    <w:t>_________</w:t>
                  </w:r>
                  <w:r w:rsidR="00263B23">
                    <w:rPr>
                      <w:rFonts w:ascii="Agency FB" w:hAnsi="Agency FB" w:cs="Arial"/>
                      <w:sz w:val="18"/>
                      <w:szCs w:val="16"/>
                    </w:rPr>
                    <w:t>__</w:t>
                  </w:r>
                  <w:r>
                    <w:rPr>
                      <w:rFonts w:ascii="Agency FB" w:hAnsi="Agency FB" w:cs="Arial"/>
                      <w:sz w:val="18"/>
                      <w:szCs w:val="16"/>
                    </w:rPr>
                    <w:t>_</w:t>
                  </w:r>
                  <w:r w:rsidR="008A52F4">
                    <w:rPr>
                      <w:rFonts w:ascii="Agency FB" w:hAnsi="Agency FB" w:cs="Arial"/>
                      <w:sz w:val="18"/>
                      <w:szCs w:val="16"/>
                    </w:rPr>
                    <w:t>_________</w:t>
                  </w:r>
                  <w:r>
                    <w:rPr>
                      <w:rFonts w:ascii="Agency FB" w:hAnsi="Agency FB" w:cs="Arial"/>
                      <w:sz w:val="18"/>
                      <w:szCs w:val="16"/>
                    </w:rPr>
                    <w:t>________</w:t>
                  </w:r>
                </w:p>
                <w:p w14:paraId="195D034D" w14:textId="77777777" w:rsidR="00CD6499" w:rsidRPr="00CD6499" w:rsidRDefault="00CD6499" w:rsidP="00CD6499">
                  <w:pPr>
                    <w:tabs>
                      <w:tab w:val="right" w:leader="underscore" w:pos="1134"/>
                    </w:tabs>
                    <w:spacing w:line="276" w:lineRule="auto"/>
                    <w:ind w:right="-108"/>
                    <w:jc w:val="both"/>
                    <w:rPr>
                      <w:rFonts w:ascii="Agency FB" w:hAnsi="Agency FB" w:cs="Arial"/>
                      <w:sz w:val="6"/>
                      <w:szCs w:val="16"/>
                    </w:rPr>
                  </w:pPr>
                </w:p>
              </w:tc>
            </w:tr>
          </w:tbl>
          <w:p w14:paraId="5FE1FE4F" w14:textId="77777777" w:rsidR="008F6274" w:rsidRPr="00570789" w:rsidRDefault="008F6274" w:rsidP="002F07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28"/>
              </w:rPr>
            </w:pPr>
            <w:bookmarkStart w:id="7" w:name="Marcar9"/>
          </w:p>
          <w:bookmarkEnd w:id="7"/>
          <w:p w14:paraId="7BE5F9FB" w14:textId="77777777" w:rsidR="005D3F99" w:rsidRPr="002F077C" w:rsidRDefault="00692C51" w:rsidP="002F07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692C51">
              <w:rPr>
                <w:rFonts w:ascii="Arial" w:hAnsi="Arial" w:cs="Arial"/>
                <w:sz w:val="22"/>
                <w:szCs w:val="28"/>
              </w:rPr>
            </w:r>
            <w:r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sz w:val="22"/>
                <w:szCs w:val="28"/>
              </w:rPr>
              <w:t xml:space="preserve">  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Notificar o</w:t>
            </w:r>
            <w:r w:rsidR="00F114C2">
              <w:rPr>
                <w:rFonts w:ascii="Arial" w:hAnsi="Arial" w:cs="Arial"/>
                <w:sz w:val="22"/>
                <w:szCs w:val="28"/>
              </w:rPr>
              <w:t>/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a aluno</w:t>
            </w:r>
            <w:r w:rsidR="00F114C2">
              <w:rPr>
                <w:rFonts w:ascii="Arial" w:hAnsi="Arial" w:cs="Arial"/>
                <w:sz w:val="22"/>
                <w:szCs w:val="28"/>
              </w:rPr>
              <w:t>/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a do presente despacho</w:t>
            </w:r>
            <w:r w:rsidR="00506905">
              <w:rPr>
                <w:rFonts w:ascii="Arial" w:hAnsi="Arial" w:cs="Arial"/>
                <w:sz w:val="22"/>
                <w:szCs w:val="28"/>
              </w:rPr>
              <w:t>.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bookmarkStart w:id="8" w:name="Marcar11"/>
          </w:p>
          <w:bookmarkEnd w:id="8"/>
          <w:p w14:paraId="40B417DB" w14:textId="48976F23" w:rsidR="00333CF8" w:rsidRPr="00570789" w:rsidRDefault="001D0690" w:rsidP="00F114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A9076" wp14:editId="1A018D5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445135</wp:posOffset>
                      </wp:positionV>
                      <wp:extent cx="3259455" cy="764540"/>
                      <wp:effectExtent l="0" t="635" r="18415" b="952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9455" cy="764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F37FA" w14:textId="77777777" w:rsidR="00236E5D" w:rsidRPr="00236E5D" w:rsidRDefault="00236E5D" w:rsidP="00236E5D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36E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Aos ___ dias do mês de _________ de ______</w:t>
                                  </w:r>
                                </w:p>
                                <w:p w14:paraId="70931F4D" w14:textId="77777777" w:rsidR="00236E5D" w:rsidRPr="00236E5D" w:rsidRDefault="00236E5D" w:rsidP="00236E5D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36E5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</w:t>
                                  </w:r>
                                </w:p>
                                <w:p w14:paraId="5724B0A0" w14:textId="77777777" w:rsidR="00236E5D" w:rsidRPr="0093508E" w:rsidRDefault="00236E5D" w:rsidP="00236E5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3508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(O Diretor)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A907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.9pt;margin-top:35.05pt;width:256.65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">
                      <v:textbox>
                        <w:txbxContent>
                          <w:p w14:paraId="097F37FA" w14:textId="77777777" w:rsidR="00236E5D" w:rsidRPr="00236E5D" w:rsidRDefault="00236E5D" w:rsidP="00236E5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36E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Aos ___ dias do mês de _________ de ______</w:t>
                            </w:r>
                          </w:p>
                          <w:p w14:paraId="70931F4D" w14:textId="77777777" w:rsidR="00236E5D" w:rsidRPr="00236E5D" w:rsidRDefault="00236E5D" w:rsidP="00236E5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36E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14:paraId="5724B0A0" w14:textId="77777777" w:rsidR="00236E5D" w:rsidRPr="0093508E" w:rsidRDefault="00236E5D" w:rsidP="00236E5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350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(O Diretor)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04C2D4" wp14:editId="70A797CA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438150</wp:posOffset>
                      </wp:positionV>
                      <wp:extent cx="3067685" cy="773430"/>
                      <wp:effectExtent l="1270" t="6350" r="17145" b="762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685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1059B" w14:textId="77777777" w:rsidR="00236E5D" w:rsidRPr="00300889" w:rsidRDefault="00236E5D" w:rsidP="00236E5D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0088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Aos ___ dias do mês de _________ de</w:t>
                                  </w:r>
                                  <w:r w:rsidR="0030088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_____</w:t>
                                  </w:r>
                                  <w:r w:rsidRPr="0030088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__________________________________</w:t>
                                  </w:r>
                                  <w:r w:rsidR="0030088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</w:p>
                                <w:p w14:paraId="7640DC01" w14:textId="77777777" w:rsidR="00236E5D" w:rsidRPr="0093508E" w:rsidRDefault="00236E5D" w:rsidP="009350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3508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(O</w:t>
                                  </w:r>
                                  <w:r w:rsidR="00F114C2" w:rsidRPr="0093508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93508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 Encarregado</w:t>
                                  </w:r>
                                  <w:r w:rsidR="00F114C2" w:rsidRPr="0093508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93508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 de Educação)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4C2D4" id="_x0000_s1027" type="#_x0000_t202" style="position:absolute;left:0;text-align:left;margin-left:270.1pt;margin-top:34.5pt;width:241.55pt;height:6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">
                      <v:textbox>
                        <w:txbxContent>
                          <w:p w14:paraId="4401059B" w14:textId="77777777" w:rsidR="00236E5D" w:rsidRPr="00300889" w:rsidRDefault="00236E5D" w:rsidP="00236E5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008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Aos ___ dias do mês de _________ de</w:t>
                            </w:r>
                            <w:r w:rsidR="003008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</w:t>
                            </w:r>
                            <w:r w:rsidRPr="003008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__________________________________</w:t>
                            </w:r>
                            <w:r w:rsidR="003008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640DC01" w14:textId="77777777" w:rsidR="00236E5D" w:rsidRPr="0093508E" w:rsidRDefault="00236E5D" w:rsidP="0093508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350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(O</w:t>
                            </w:r>
                            <w:r w:rsidR="00F114C2" w:rsidRPr="009350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Pr="009350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Encarregado</w:t>
                            </w:r>
                            <w:r w:rsidR="00F114C2" w:rsidRPr="009350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Pr="009350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de Educação)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C51"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2C51"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="00692C51" w:rsidRPr="00692C51">
              <w:rPr>
                <w:rFonts w:ascii="Arial" w:hAnsi="Arial" w:cs="Arial"/>
                <w:sz w:val="22"/>
                <w:szCs w:val="28"/>
              </w:rPr>
            </w:r>
            <w:r w:rsidR="00692C51"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692C51" w:rsidRPr="00692C51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Garantir o acompanhamento no cumprimento da medida e informar </w:t>
            </w:r>
            <w:r w:rsidR="00506905">
              <w:rPr>
                <w:rFonts w:ascii="Arial" w:hAnsi="Arial" w:cs="Arial"/>
                <w:sz w:val="22"/>
                <w:szCs w:val="28"/>
              </w:rPr>
              <w:t xml:space="preserve">o/a Coordenador/a do </w:t>
            </w:r>
            <w:r w:rsidR="009303E2">
              <w:rPr>
                <w:rFonts w:ascii="Arial" w:hAnsi="Arial" w:cs="Arial"/>
                <w:sz w:val="22"/>
                <w:szCs w:val="28"/>
              </w:rPr>
              <w:t>G</w:t>
            </w:r>
            <w:r w:rsidR="00506905">
              <w:rPr>
                <w:rFonts w:ascii="Arial" w:hAnsi="Arial" w:cs="Arial"/>
                <w:sz w:val="22"/>
                <w:szCs w:val="28"/>
              </w:rPr>
              <w:t xml:space="preserve">abinete e a Direção 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na eventualidade de não </w:t>
            </w:r>
            <w:bookmarkStart w:id="9" w:name="Marcar10"/>
            <w:r w:rsidR="003047BC">
              <w:rPr>
                <w:rFonts w:ascii="Arial" w:hAnsi="Arial" w:cs="Arial"/>
                <w:sz w:val="22"/>
                <w:szCs w:val="28"/>
              </w:rPr>
              <w:t>cumprimento por parte do</w:t>
            </w:r>
            <w:r w:rsidR="00F114C2">
              <w:rPr>
                <w:rFonts w:ascii="Arial" w:hAnsi="Arial" w:cs="Arial"/>
                <w:sz w:val="22"/>
                <w:szCs w:val="28"/>
              </w:rPr>
              <w:t>/a</w:t>
            </w:r>
            <w:r w:rsidR="003047BC">
              <w:rPr>
                <w:rFonts w:ascii="Arial" w:hAnsi="Arial" w:cs="Arial"/>
                <w:sz w:val="22"/>
                <w:szCs w:val="28"/>
              </w:rPr>
              <w:t xml:space="preserve"> aluno</w:t>
            </w:r>
            <w:r w:rsidR="00F114C2">
              <w:rPr>
                <w:rFonts w:ascii="Arial" w:hAnsi="Arial" w:cs="Arial"/>
                <w:sz w:val="22"/>
                <w:szCs w:val="28"/>
              </w:rPr>
              <w:t>/a</w:t>
            </w:r>
            <w:r w:rsidR="00506905">
              <w:rPr>
                <w:rFonts w:ascii="Arial" w:hAnsi="Arial" w:cs="Arial"/>
                <w:sz w:val="22"/>
                <w:szCs w:val="28"/>
              </w:rPr>
              <w:t>.</w:t>
            </w:r>
          </w:p>
          <w:bookmarkEnd w:id="1"/>
          <w:bookmarkEnd w:id="9"/>
          <w:p w14:paraId="58040832" w14:textId="77777777" w:rsidR="00650130" w:rsidRPr="006119A9" w:rsidRDefault="00650130" w:rsidP="00236E5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bookmarkEnd w:id="0"/>
    </w:tbl>
    <w:p w14:paraId="046ACE57" w14:textId="77777777" w:rsidR="00F635DB" w:rsidRPr="003047BC" w:rsidRDefault="00F635DB" w:rsidP="0043127A">
      <w:pPr>
        <w:rPr>
          <w:sz w:val="2"/>
        </w:rPr>
      </w:pPr>
    </w:p>
    <w:sectPr w:rsidR="00F635DB" w:rsidRPr="003047BC" w:rsidSect="00300889">
      <w:headerReference w:type="default" r:id="rId6"/>
      <w:pgSz w:w="11906" w:h="16838" w:code="9"/>
      <w:pgMar w:top="142" w:right="851" w:bottom="567" w:left="851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D2EDB" w14:textId="77777777" w:rsidR="009A6A87" w:rsidRDefault="009A6A87" w:rsidP="00F271ED">
      <w:r>
        <w:separator/>
      </w:r>
    </w:p>
  </w:endnote>
  <w:endnote w:type="continuationSeparator" w:id="0">
    <w:p w14:paraId="168CCBE8" w14:textId="77777777" w:rsidR="009A6A87" w:rsidRDefault="009A6A87" w:rsidP="00F2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ency FB">
    <w:altName w:val="Avenir Next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4D9F" w14:textId="77777777" w:rsidR="009A6A87" w:rsidRDefault="009A6A87" w:rsidP="00F271ED">
      <w:r>
        <w:separator/>
      </w:r>
    </w:p>
  </w:footnote>
  <w:footnote w:type="continuationSeparator" w:id="0">
    <w:p w14:paraId="64C370B7" w14:textId="77777777" w:rsidR="009A6A87" w:rsidRDefault="009A6A87" w:rsidP="00F271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409"/>
      <w:gridCol w:w="3577"/>
    </w:tblGrid>
    <w:tr w:rsidR="000C5FBD" w14:paraId="33E81853" w14:textId="77777777" w:rsidTr="00300889">
      <w:trPr>
        <w:trHeight w:val="796"/>
        <w:jc w:val="center"/>
      </w:trPr>
      <w:tc>
        <w:tcPr>
          <w:tcW w:w="64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tbl>
          <w:tblPr>
            <w:tblpPr w:leftFromText="142" w:rightFromText="142" w:vertAnchor="page" w:horzAnchor="margin" w:tblpY="285"/>
            <w:tblW w:w="61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6183"/>
          </w:tblGrid>
          <w:tr w:rsidR="000C5FBD" w:rsidRPr="009922EF" w14:paraId="50E422DA" w14:textId="77777777" w:rsidTr="00242E7A">
            <w:trPr>
              <w:trHeight w:val="1126"/>
            </w:trPr>
            <w:tc>
              <w:tcPr>
                <w:tcW w:w="6183" w:type="dxa"/>
              </w:tcPr>
              <w:p w14:paraId="73F9623B" w14:textId="5BBCE25E" w:rsidR="000C5FBD" w:rsidRPr="009922EF" w:rsidRDefault="001D0690" w:rsidP="000C5FBD">
                <w:pPr>
                  <w:rPr>
                    <w:sz w:val="18"/>
                  </w:rPr>
                </w:pPr>
                <w:bookmarkStart w:id="10" w:name="_Hlk493041159"/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 wp14:anchorId="361A5C75" wp14:editId="2A13FC2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9525</wp:posOffset>
                      </wp:positionV>
                      <wp:extent cx="730250" cy="439420"/>
                      <wp:effectExtent l="0" t="0" r="6350" b="0"/>
                      <wp:wrapNone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0250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413A7648" w14:textId="77777777" w:rsidR="000C5FBD" w:rsidRPr="009922EF" w:rsidRDefault="000C5FBD" w:rsidP="000C5FBD">
                <w:pPr>
                  <w:ind w:left="1332"/>
                  <w:rPr>
                    <w:rFonts w:ascii="Comic Sans MS" w:hAnsi="Comic Sans MS"/>
                    <w:b/>
                    <w:bCs/>
                    <w:sz w:val="16"/>
                  </w:rPr>
                </w:pPr>
                <w:r w:rsidRPr="009922EF">
                  <w:rPr>
                    <w:rFonts w:ascii="Comic Sans MS" w:hAnsi="Comic Sans MS"/>
                    <w:b/>
                    <w:bCs/>
                    <w:sz w:val="16"/>
                  </w:rPr>
                  <w:t>Escola Secundária de Barcelinhos-403787</w:t>
                </w:r>
              </w:p>
              <w:p w14:paraId="7AD883F1" w14:textId="77777777" w:rsidR="000C5FBD" w:rsidRPr="009922EF" w:rsidRDefault="000C5FBD" w:rsidP="000C5FBD">
                <w:pPr>
                  <w:rPr>
                    <w:rFonts w:ascii="Palatino Linotype" w:hAnsi="Palatino Linotype"/>
                    <w:b/>
                    <w:bCs/>
                    <w:u w:val="single"/>
                  </w:rPr>
                </w:pPr>
                <w:r w:rsidRPr="009922EF">
                  <w:rPr>
                    <w:rFonts w:ascii="Comic Sans MS" w:hAnsi="Comic Sans MS"/>
                    <w:b/>
                    <w:bCs/>
                    <w:sz w:val="16"/>
                  </w:rPr>
                  <w:t xml:space="preserve">                      ANO LETIVO 201</w:t>
                </w:r>
                <w:r>
                  <w:rPr>
                    <w:rFonts w:ascii="Comic Sans MS" w:hAnsi="Comic Sans MS"/>
                    <w:b/>
                    <w:bCs/>
                    <w:sz w:val="16"/>
                  </w:rPr>
                  <w:t>8</w:t>
                </w:r>
                <w:r w:rsidRPr="009922EF">
                  <w:rPr>
                    <w:rFonts w:ascii="Comic Sans MS" w:hAnsi="Comic Sans MS"/>
                    <w:b/>
                    <w:bCs/>
                    <w:sz w:val="16"/>
                  </w:rPr>
                  <w:t>/201</w:t>
                </w:r>
                <w:r>
                  <w:rPr>
                    <w:rFonts w:ascii="Comic Sans MS" w:hAnsi="Comic Sans MS"/>
                    <w:b/>
                    <w:bCs/>
                    <w:sz w:val="16"/>
                  </w:rPr>
                  <w:t>9</w:t>
                </w:r>
              </w:p>
              <w:p w14:paraId="5F4AA1F2" w14:textId="77777777" w:rsidR="000C5FBD" w:rsidRPr="009922EF" w:rsidRDefault="000C5FBD" w:rsidP="000C5FBD">
                <w:pPr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9922EF">
                  <w:rPr>
                    <w:rFonts w:ascii="Arial" w:hAnsi="Arial" w:cs="Arial"/>
                    <w:b/>
                    <w:bCs/>
                    <w:sz w:val="20"/>
                  </w:rPr>
                  <w:t>Gabinete de Apoio e Mediação de Conflitos</w:t>
                </w:r>
              </w:p>
              <w:p w14:paraId="4D33A23F" w14:textId="77777777" w:rsidR="000C5FBD" w:rsidRPr="009922EF" w:rsidRDefault="000C5FBD" w:rsidP="000C5FBD">
                <w:pPr>
                  <w:rPr>
                    <w:i/>
                    <w:iCs/>
                    <w:sz w:val="18"/>
                  </w:rPr>
                </w:pPr>
                <w:r w:rsidRPr="009922EF">
                  <w:rPr>
                    <w:i/>
                    <w:iCs/>
                    <w:sz w:val="18"/>
                  </w:rPr>
                  <w:t xml:space="preserve">Documento – </w:t>
                </w:r>
                <w:r w:rsidRPr="009922EF">
                  <w:rPr>
                    <w:b/>
                    <w:i/>
                    <w:iCs/>
                    <w:sz w:val="18"/>
                  </w:rPr>
                  <w:t>modelo 25</w:t>
                </w:r>
                <w:r>
                  <w:rPr>
                    <w:b/>
                    <w:i/>
                    <w:iCs/>
                    <w:sz w:val="18"/>
                  </w:rPr>
                  <w:t>B</w:t>
                </w:r>
              </w:p>
            </w:tc>
          </w:tr>
          <w:bookmarkEnd w:id="10"/>
        </w:tbl>
        <w:p w14:paraId="5B19E879" w14:textId="77777777" w:rsidR="000C5FBD" w:rsidRDefault="000C5FBD" w:rsidP="000C5FBD">
          <w:pPr>
            <w:pStyle w:val="Cabealho2"/>
            <w:spacing w:after="120"/>
            <w:jc w:val="left"/>
            <w:rPr>
              <w:rFonts w:ascii="Agency FB" w:hAnsi="Agency FB"/>
              <w:noProof/>
            </w:rPr>
          </w:pPr>
        </w:p>
      </w:tc>
      <w:tc>
        <w:tcPr>
          <w:tcW w:w="357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BF85DA6" w14:textId="77777777" w:rsidR="000C5FBD" w:rsidRDefault="000C5FBD" w:rsidP="000C5FBD">
          <w:pPr>
            <w:pStyle w:val="Cabealho2"/>
            <w:spacing w:after="120"/>
            <w:jc w:val="left"/>
            <w:rPr>
              <w:rFonts w:ascii="Gill Sans MT" w:hAnsi="Gill Sans MT"/>
              <w:noProof/>
            </w:rPr>
          </w:pPr>
        </w:p>
        <w:p w14:paraId="522D6E2A" w14:textId="0EE02D9A" w:rsidR="000C5FBD" w:rsidRPr="00570789" w:rsidRDefault="001D0690" w:rsidP="000C5FBD">
          <w:pPr>
            <w:pStyle w:val="Cabealho2"/>
            <w:spacing w:after="120"/>
            <w:jc w:val="right"/>
            <w:rPr>
              <w:rFonts w:ascii="Gill Sans MT" w:hAnsi="Gill Sans MT"/>
              <w:noProof/>
              <w:sz w:val="24"/>
              <w:szCs w:val="24"/>
            </w:rPr>
          </w:pPr>
          <w:r w:rsidRPr="00570789">
            <w:rPr>
              <w:rFonts w:ascii="Agency FB" w:hAnsi="Agency FB"/>
              <w:noProof/>
            </w:rPr>
            <w:drawing>
              <wp:inline distT="0" distB="0" distL="0" distR="0" wp14:anchorId="2C59BB9D" wp14:editId="396FBE31">
                <wp:extent cx="1326515" cy="659765"/>
                <wp:effectExtent l="0" t="0" r="0" b="635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51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A0489" w14:textId="77777777" w:rsidR="006119A9" w:rsidRPr="006119A9" w:rsidRDefault="006119A9" w:rsidP="00F271ED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DB"/>
    <w:rsid w:val="000616AD"/>
    <w:rsid w:val="00082E6B"/>
    <w:rsid w:val="000A6943"/>
    <w:rsid w:val="000C5FBD"/>
    <w:rsid w:val="00101EAE"/>
    <w:rsid w:val="0019360B"/>
    <w:rsid w:val="001D0690"/>
    <w:rsid w:val="00203BCB"/>
    <w:rsid w:val="00236E5D"/>
    <w:rsid w:val="00242E7A"/>
    <w:rsid w:val="00263B23"/>
    <w:rsid w:val="00264884"/>
    <w:rsid w:val="00292676"/>
    <w:rsid w:val="002C3F6D"/>
    <w:rsid w:val="002F077C"/>
    <w:rsid w:val="002F3928"/>
    <w:rsid w:val="00300889"/>
    <w:rsid w:val="003047BC"/>
    <w:rsid w:val="00306287"/>
    <w:rsid w:val="00310D3C"/>
    <w:rsid w:val="003126F4"/>
    <w:rsid w:val="00327661"/>
    <w:rsid w:val="00333CF8"/>
    <w:rsid w:val="003A55E7"/>
    <w:rsid w:val="003D5DE9"/>
    <w:rsid w:val="0042067D"/>
    <w:rsid w:val="00430D28"/>
    <w:rsid w:val="0043127A"/>
    <w:rsid w:val="00467FA8"/>
    <w:rsid w:val="00480050"/>
    <w:rsid w:val="004D48FE"/>
    <w:rsid w:val="00506905"/>
    <w:rsid w:val="00570789"/>
    <w:rsid w:val="0057104F"/>
    <w:rsid w:val="00581613"/>
    <w:rsid w:val="0059261E"/>
    <w:rsid w:val="005B3EFF"/>
    <w:rsid w:val="005D3F99"/>
    <w:rsid w:val="005F7CA9"/>
    <w:rsid w:val="00600E13"/>
    <w:rsid w:val="006119A9"/>
    <w:rsid w:val="006244EA"/>
    <w:rsid w:val="00650130"/>
    <w:rsid w:val="00656468"/>
    <w:rsid w:val="00665C07"/>
    <w:rsid w:val="00672721"/>
    <w:rsid w:val="00687358"/>
    <w:rsid w:val="00692C51"/>
    <w:rsid w:val="006F1B34"/>
    <w:rsid w:val="007335F2"/>
    <w:rsid w:val="007671B2"/>
    <w:rsid w:val="007809CE"/>
    <w:rsid w:val="00796A6D"/>
    <w:rsid w:val="007A29B4"/>
    <w:rsid w:val="007B0A14"/>
    <w:rsid w:val="007B669A"/>
    <w:rsid w:val="007D43DC"/>
    <w:rsid w:val="008227BA"/>
    <w:rsid w:val="008350B6"/>
    <w:rsid w:val="00851D76"/>
    <w:rsid w:val="0087426E"/>
    <w:rsid w:val="008A52F4"/>
    <w:rsid w:val="008D5CBE"/>
    <w:rsid w:val="008F6274"/>
    <w:rsid w:val="00911019"/>
    <w:rsid w:val="00912AB3"/>
    <w:rsid w:val="0092503E"/>
    <w:rsid w:val="009303E2"/>
    <w:rsid w:val="0093508E"/>
    <w:rsid w:val="00951E2E"/>
    <w:rsid w:val="00955707"/>
    <w:rsid w:val="00962DD2"/>
    <w:rsid w:val="009A6A87"/>
    <w:rsid w:val="00A00823"/>
    <w:rsid w:val="00A535FD"/>
    <w:rsid w:val="00AF77F9"/>
    <w:rsid w:val="00B17C7D"/>
    <w:rsid w:val="00B23F83"/>
    <w:rsid w:val="00B50000"/>
    <w:rsid w:val="00B614C5"/>
    <w:rsid w:val="00B64562"/>
    <w:rsid w:val="00BE105B"/>
    <w:rsid w:val="00C543E4"/>
    <w:rsid w:val="00CA259C"/>
    <w:rsid w:val="00CD6215"/>
    <w:rsid w:val="00CD6499"/>
    <w:rsid w:val="00CD6AB3"/>
    <w:rsid w:val="00CD7A1E"/>
    <w:rsid w:val="00CD7E02"/>
    <w:rsid w:val="00CF53E6"/>
    <w:rsid w:val="00D20827"/>
    <w:rsid w:val="00D51F84"/>
    <w:rsid w:val="00D75314"/>
    <w:rsid w:val="00DA6668"/>
    <w:rsid w:val="00E022E2"/>
    <w:rsid w:val="00E10D8C"/>
    <w:rsid w:val="00E55D03"/>
    <w:rsid w:val="00E80C5B"/>
    <w:rsid w:val="00E87E68"/>
    <w:rsid w:val="00E90085"/>
    <w:rsid w:val="00EC2194"/>
    <w:rsid w:val="00F00C2D"/>
    <w:rsid w:val="00F0744C"/>
    <w:rsid w:val="00F078AB"/>
    <w:rsid w:val="00F114C2"/>
    <w:rsid w:val="00F271ED"/>
    <w:rsid w:val="00F3785D"/>
    <w:rsid w:val="00F635DB"/>
    <w:rsid w:val="00FA00EB"/>
    <w:rsid w:val="00FA1E9B"/>
    <w:rsid w:val="00FA61EF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B09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271ED"/>
    <w:pPr>
      <w:keepNext/>
      <w:jc w:val="center"/>
      <w:outlineLvl w:val="1"/>
    </w:pPr>
    <w:rPr>
      <w:b/>
      <w:sz w:val="28"/>
      <w:szCs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F6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rsid w:val="00F271E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F271ED"/>
    <w:rPr>
      <w:sz w:val="24"/>
      <w:szCs w:val="24"/>
    </w:rPr>
  </w:style>
  <w:style w:type="paragraph" w:styleId="Rodap">
    <w:name w:val="footer"/>
    <w:basedOn w:val="Normal"/>
    <w:link w:val="RodapCarter"/>
    <w:rsid w:val="00F271E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271ED"/>
    <w:rPr>
      <w:sz w:val="24"/>
      <w:szCs w:val="24"/>
    </w:rPr>
  </w:style>
  <w:style w:type="paragraph" w:styleId="Textodebalo">
    <w:name w:val="Balloon Text"/>
    <w:basedOn w:val="Normal"/>
    <w:link w:val="TextodebaloCarter"/>
    <w:rsid w:val="00F271E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F271ED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rsid w:val="00F271ED"/>
    <w:rPr>
      <w:b/>
      <w:sz w:val="28"/>
    </w:rPr>
  </w:style>
  <w:style w:type="paragraph" w:styleId="SemEspaamento">
    <w:name w:val="No Spacing"/>
    <w:qFormat/>
    <w:rsid w:val="006119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2359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Esas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subject/>
  <dc:creator>Manuela Gomes</dc:creator>
  <cp:keywords/>
  <cp:lastModifiedBy>Utilizador do Microsoft Office</cp:lastModifiedBy>
  <cp:revision>2</cp:revision>
  <cp:lastPrinted>2018-09-14T02:12:00Z</cp:lastPrinted>
  <dcterms:created xsi:type="dcterms:W3CDTF">2018-09-14T18:13:00Z</dcterms:created>
  <dcterms:modified xsi:type="dcterms:W3CDTF">2018-09-14T18:13:00Z</dcterms:modified>
</cp:coreProperties>
</file>